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3B89" w14:textId="6AE48137" w:rsidR="00485CC8" w:rsidRDefault="008B44BE" w:rsidP="008B44BE">
      <w:pPr>
        <w:jc w:val="center"/>
        <w:rPr>
          <w:rFonts w:ascii="Century Gothic" w:hAnsi="Century Gothic"/>
          <w:b/>
          <w:bCs/>
          <w:u w:val="single"/>
        </w:rPr>
      </w:pPr>
      <w:r w:rsidRPr="008E1D7C">
        <w:rPr>
          <w:rFonts w:ascii="Century Gothic" w:hAnsi="Century Gothic"/>
          <w:b/>
          <w:bCs/>
          <w:u w:val="single"/>
        </w:rPr>
        <w:t>NOTIFICATION OF TENDER AWARD</w:t>
      </w:r>
    </w:p>
    <w:p w14:paraId="79AB7569" w14:textId="7E84AD33" w:rsidR="008E1D7C" w:rsidRPr="0078770F" w:rsidRDefault="008E1D7C" w:rsidP="008E1D7C">
      <w:pPr>
        <w:jc w:val="both"/>
        <w:rPr>
          <w:rFonts w:ascii="Century Gothic" w:eastAsiaTheme="minorHAnsi" w:hAnsi="Century Gothic"/>
        </w:rPr>
      </w:pPr>
      <w:r w:rsidRPr="008B44BE">
        <w:rPr>
          <w:rFonts w:ascii="Century Gothic" w:hAnsi="Century Gothic"/>
        </w:rPr>
        <w:t xml:space="preserve">Kouga Local Municipality has concluded its procurement processes for the </w:t>
      </w:r>
      <w:r>
        <w:rPr>
          <w:rFonts w:ascii="Century Gothic" w:hAnsi="Century Gothic"/>
        </w:rPr>
        <w:t>below tender</w:t>
      </w:r>
      <w:r w:rsidRPr="008B44BE">
        <w:rPr>
          <w:rFonts w:ascii="Century Gothic" w:hAnsi="Century Gothic"/>
        </w:rPr>
        <w:t xml:space="preserve">. A decision was taken on the </w:t>
      </w:r>
      <w:r w:rsidR="005010AF">
        <w:rPr>
          <w:rFonts w:ascii="Century Gothic" w:hAnsi="Century Gothic"/>
        </w:rPr>
        <w:t>14 March</w:t>
      </w:r>
      <w:r w:rsidRPr="008B44BE">
        <w:rPr>
          <w:rFonts w:ascii="Century Gothic" w:hAnsi="Century Gothic"/>
        </w:rPr>
        <w:t xml:space="preserve"> 202</w:t>
      </w:r>
      <w:r w:rsidR="005010AF">
        <w:rPr>
          <w:rFonts w:ascii="Century Gothic" w:hAnsi="Century Gothic"/>
        </w:rPr>
        <w:t>4</w:t>
      </w:r>
      <w:r w:rsidRPr="008B44BE">
        <w:rPr>
          <w:rFonts w:ascii="Century Gothic" w:hAnsi="Century Gothic"/>
        </w:rPr>
        <w:t xml:space="preserve"> to award this contract to the </w:t>
      </w:r>
      <w:r w:rsidR="000B5632" w:rsidRPr="0078770F">
        <w:rPr>
          <w:rFonts w:ascii="Century Gothic" w:eastAsiaTheme="minorHAnsi" w:hAnsi="Century Gothic"/>
        </w:rPr>
        <w:t>following</w:t>
      </w:r>
      <w:r w:rsidRPr="0078770F">
        <w:rPr>
          <w:rFonts w:ascii="Century Gothic" w:eastAsiaTheme="minorHAnsi" w:hAnsi="Century Gothic"/>
        </w:rPr>
        <w:t xml:space="preserve"> bidder</w:t>
      </w:r>
      <w:r w:rsidR="00A72B55" w:rsidRPr="0078770F">
        <w:rPr>
          <w:rFonts w:ascii="Century Gothic" w:eastAsiaTheme="minorHAnsi" w:hAnsi="Century Gothic"/>
        </w:rPr>
        <w:t>(</w:t>
      </w:r>
      <w:r w:rsidRPr="0078770F">
        <w:rPr>
          <w:rFonts w:ascii="Century Gothic" w:eastAsiaTheme="minorHAnsi" w:hAnsi="Century Gothic"/>
        </w:rPr>
        <w:t>s</w:t>
      </w:r>
      <w:r w:rsidR="00A72B55" w:rsidRPr="0078770F">
        <w:rPr>
          <w:rFonts w:ascii="Century Gothic" w:eastAsiaTheme="minorHAnsi" w:hAnsi="Century Gothic"/>
        </w:rPr>
        <w:t>)</w:t>
      </w:r>
      <w:r w:rsidRPr="0078770F">
        <w:rPr>
          <w:rFonts w:ascii="Century Gothic" w:eastAsiaTheme="minorHAnsi" w:hAnsi="Century Gothic"/>
        </w:rPr>
        <w:t>.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369"/>
        <w:gridCol w:w="3402"/>
        <w:gridCol w:w="2976"/>
      </w:tblGrid>
      <w:tr w:rsidR="00485CC8" w:rsidRPr="008B44BE" w14:paraId="70859E5B" w14:textId="77777777" w:rsidTr="003C543D">
        <w:tc>
          <w:tcPr>
            <w:tcW w:w="3369" w:type="dxa"/>
          </w:tcPr>
          <w:p w14:paraId="7FDE3EE5" w14:textId="08339FC3" w:rsidR="00485CC8" w:rsidRPr="008B44BE" w:rsidRDefault="00485CC8" w:rsidP="00485CC8">
            <w:pPr>
              <w:rPr>
                <w:rFonts w:ascii="Century Gothic" w:eastAsiaTheme="minorHAnsi" w:hAnsi="Century Gothic"/>
                <w:b/>
                <w:bCs/>
              </w:rPr>
            </w:pPr>
            <w:r w:rsidRPr="008B44BE">
              <w:rPr>
                <w:rFonts w:ascii="Century Gothic" w:eastAsiaTheme="minorHAnsi" w:hAnsi="Century Gothic"/>
                <w:b/>
                <w:bCs/>
              </w:rPr>
              <w:t xml:space="preserve">Contract Description </w:t>
            </w:r>
          </w:p>
        </w:tc>
        <w:tc>
          <w:tcPr>
            <w:tcW w:w="3402" w:type="dxa"/>
          </w:tcPr>
          <w:p w14:paraId="0C1FDB4B" w14:textId="59BF3436" w:rsidR="00485CC8" w:rsidRPr="008B44BE" w:rsidRDefault="00485CC8" w:rsidP="00485CC8">
            <w:pPr>
              <w:rPr>
                <w:rFonts w:ascii="Century Gothic" w:eastAsiaTheme="minorHAnsi" w:hAnsi="Century Gothic"/>
                <w:b/>
                <w:bCs/>
              </w:rPr>
            </w:pPr>
            <w:r w:rsidRPr="008B44BE">
              <w:rPr>
                <w:rFonts w:ascii="Century Gothic" w:eastAsiaTheme="minorHAnsi" w:hAnsi="Century Gothic"/>
                <w:b/>
                <w:bCs/>
              </w:rPr>
              <w:t>Contract Number</w:t>
            </w:r>
          </w:p>
        </w:tc>
        <w:tc>
          <w:tcPr>
            <w:tcW w:w="2976" w:type="dxa"/>
          </w:tcPr>
          <w:p w14:paraId="3D2C88B7" w14:textId="193D67D0" w:rsidR="00485CC8" w:rsidRPr="008B44BE" w:rsidRDefault="00485CC8" w:rsidP="00485CC8">
            <w:pPr>
              <w:rPr>
                <w:rFonts w:ascii="Century Gothic" w:eastAsiaTheme="minorHAnsi" w:hAnsi="Century Gothic"/>
                <w:b/>
                <w:bCs/>
              </w:rPr>
            </w:pPr>
            <w:r w:rsidRPr="008B44BE">
              <w:rPr>
                <w:rFonts w:ascii="Century Gothic" w:eastAsiaTheme="minorHAnsi" w:hAnsi="Century Gothic"/>
                <w:b/>
                <w:bCs/>
              </w:rPr>
              <w:t>Awarded Supplier</w:t>
            </w:r>
            <w:r w:rsidR="002B6A33">
              <w:rPr>
                <w:rFonts w:ascii="Century Gothic" w:eastAsiaTheme="minorHAnsi" w:hAnsi="Century Gothic"/>
                <w:b/>
                <w:bCs/>
              </w:rPr>
              <w:t xml:space="preserve"> (s)</w:t>
            </w:r>
            <w:r w:rsidRPr="008B44BE">
              <w:rPr>
                <w:rFonts w:ascii="Century Gothic" w:eastAsiaTheme="minorHAnsi" w:hAnsi="Century Gothic"/>
                <w:b/>
                <w:bCs/>
              </w:rPr>
              <w:t>/Service Provider</w:t>
            </w:r>
            <w:r w:rsidR="002B6A33">
              <w:rPr>
                <w:rFonts w:ascii="Century Gothic" w:eastAsiaTheme="minorHAnsi" w:hAnsi="Century Gothic"/>
                <w:b/>
                <w:bCs/>
              </w:rPr>
              <w:t xml:space="preserve"> (s)</w:t>
            </w:r>
          </w:p>
        </w:tc>
      </w:tr>
      <w:tr w:rsidR="00485CC8" w:rsidRPr="008B44BE" w14:paraId="544DD5F0" w14:textId="77777777" w:rsidTr="003C543D">
        <w:trPr>
          <w:trHeight w:val="988"/>
        </w:trPr>
        <w:tc>
          <w:tcPr>
            <w:tcW w:w="3369" w:type="dxa"/>
          </w:tcPr>
          <w:p w14:paraId="51190D02" w14:textId="56671049" w:rsidR="00485CC8" w:rsidRPr="008B44BE" w:rsidRDefault="005010AF" w:rsidP="00D62869">
            <w:pPr>
              <w:rPr>
                <w:rFonts w:ascii="Century Gothic" w:eastAsiaTheme="minorHAnsi" w:hAnsi="Century Gothic"/>
              </w:rPr>
            </w:pPr>
            <w:r w:rsidRPr="005010AF">
              <w:rPr>
                <w:rFonts w:ascii="Century Gothic" w:eastAsiaTheme="minorHAnsi" w:hAnsi="Century Gothic"/>
              </w:rPr>
              <w:t>Supply, Delivery and Offloading of Copy Paper and Preprinted Paper for a period of three years</w:t>
            </w:r>
          </w:p>
        </w:tc>
        <w:tc>
          <w:tcPr>
            <w:tcW w:w="3402" w:type="dxa"/>
          </w:tcPr>
          <w:p w14:paraId="395CF46E" w14:textId="77777777" w:rsidR="00485CC8" w:rsidRDefault="00485CC8" w:rsidP="00485CC8">
            <w:pPr>
              <w:rPr>
                <w:rFonts w:ascii="Century Gothic" w:eastAsiaTheme="minorHAnsi" w:hAnsi="Century Gothic"/>
              </w:rPr>
            </w:pPr>
            <w:r w:rsidRPr="008B44BE">
              <w:rPr>
                <w:rFonts w:ascii="Century Gothic" w:eastAsiaTheme="minorHAnsi" w:hAnsi="Century Gothic"/>
              </w:rPr>
              <w:t>Tender Notice</w:t>
            </w:r>
            <w:r w:rsidR="00F62B6B">
              <w:rPr>
                <w:rFonts w:ascii="Century Gothic" w:eastAsiaTheme="minorHAnsi" w:hAnsi="Century Gothic"/>
              </w:rPr>
              <w:t xml:space="preserve"> </w:t>
            </w:r>
            <w:r w:rsidR="005010AF">
              <w:rPr>
                <w:rFonts w:ascii="Century Gothic" w:eastAsiaTheme="minorHAnsi" w:hAnsi="Century Gothic"/>
              </w:rPr>
              <w:t>201</w:t>
            </w:r>
            <w:r w:rsidR="004E60C2">
              <w:rPr>
                <w:rFonts w:ascii="Century Gothic" w:eastAsiaTheme="minorHAnsi" w:hAnsi="Century Gothic"/>
              </w:rPr>
              <w:t xml:space="preserve"> of 202</w:t>
            </w:r>
            <w:r w:rsidR="005010AF">
              <w:rPr>
                <w:rFonts w:ascii="Century Gothic" w:eastAsiaTheme="minorHAnsi" w:hAnsi="Century Gothic"/>
              </w:rPr>
              <w:t>4</w:t>
            </w:r>
          </w:p>
          <w:p w14:paraId="4914DA9F" w14:textId="094B1B92" w:rsidR="00F90EB7" w:rsidRPr="008B44BE" w:rsidRDefault="00F90EB7" w:rsidP="00485CC8">
            <w:pPr>
              <w:rPr>
                <w:rFonts w:ascii="Century Gothic" w:eastAsiaTheme="minorHAnsi" w:hAnsi="Century Gothic"/>
              </w:rPr>
            </w:pPr>
            <w:r>
              <w:rPr>
                <w:rFonts w:ascii="Century Gothic" w:eastAsiaTheme="minorHAnsi" w:hAnsi="Century Gothic"/>
              </w:rPr>
              <w:t>Part 1</w:t>
            </w:r>
          </w:p>
        </w:tc>
        <w:tc>
          <w:tcPr>
            <w:tcW w:w="2976" w:type="dxa"/>
          </w:tcPr>
          <w:p w14:paraId="6B798E11" w14:textId="0101B841" w:rsidR="00C20C8F" w:rsidRDefault="005010AF" w:rsidP="00786A8F">
            <w:pPr>
              <w:contextualSpacing/>
              <w:rPr>
                <w:rFonts w:ascii="Century Gothic" w:hAnsi="Century Gothic" w:cs="Arial"/>
                <w:color w:val="000000" w:themeColor="text1"/>
              </w:rPr>
            </w:pPr>
            <w:r>
              <w:rPr>
                <w:rFonts w:ascii="Century Gothic" w:hAnsi="Century Gothic" w:cs="Arial"/>
                <w:color w:val="000000" w:themeColor="text1"/>
              </w:rPr>
              <w:t>-</w:t>
            </w:r>
            <w:r w:rsidR="008068B2">
              <w:rPr>
                <w:rFonts w:ascii="Century Gothic" w:hAnsi="Century Gothic" w:cs="Arial"/>
                <w:color w:val="000000" w:themeColor="text1"/>
              </w:rPr>
              <w:t>Zaheer</w:t>
            </w:r>
            <w:r w:rsidR="001D617F">
              <w:rPr>
                <w:rFonts w:ascii="Century Gothic" w:hAnsi="Century Gothic" w:cs="Arial"/>
                <w:color w:val="000000" w:themeColor="text1"/>
              </w:rPr>
              <w:t xml:space="preserve"> Muhammad Cassim t/a Cassim</w:t>
            </w:r>
            <w:r w:rsidR="00ED0CDA">
              <w:rPr>
                <w:rFonts w:ascii="Century Gothic" w:hAnsi="Century Gothic" w:cs="Arial"/>
                <w:color w:val="000000" w:themeColor="text1"/>
              </w:rPr>
              <w:t>’s</w:t>
            </w:r>
          </w:p>
          <w:p w14:paraId="55EF1D19" w14:textId="2B15F98C" w:rsidR="00196764" w:rsidRDefault="00ED0CDA" w:rsidP="00786A8F">
            <w:pPr>
              <w:contextualSpacing/>
              <w:rPr>
                <w:rFonts w:ascii="Century Gothic" w:hAnsi="Century Gothic" w:cs="Arial"/>
                <w:color w:val="000000" w:themeColor="text1"/>
              </w:rPr>
            </w:pPr>
            <w:r>
              <w:rPr>
                <w:rFonts w:ascii="Century Gothic" w:hAnsi="Century Gothic" w:cs="Arial"/>
                <w:color w:val="000000" w:themeColor="text1"/>
              </w:rPr>
              <w:t>-</w:t>
            </w:r>
            <w:proofErr w:type="spellStart"/>
            <w:r w:rsidR="0023795E">
              <w:rPr>
                <w:rFonts w:ascii="Century Gothic" w:hAnsi="Century Gothic" w:cs="Arial"/>
                <w:color w:val="000000" w:themeColor="text1"/>
              </w:rPr>
              <w:t>Heico</w:t>
            </w:r>
            <w:proofErr w:type="spellEnd"/>
            <w:r w:rsidR="0023795E">
              <w:rPr>
                <w:rFonts w:ascii="Century Gothic" w:hAnsi="Century Gothic" w:cs="Arial"/>
                <w:color w:val="000000" w:themeColor="text1"/>
              </w:rPr>
              <w:t xml:space="preserve"> Project Management </w:t>
            </w:r>
            <w:r w:rsidR="00196764">
              <w:rPr>
                <w:rFonts w:ascii="Century Gothic" w:hAnsi="Century Gothic" w:cs="Arial"/>
                <w:color w:val="000000" w:themeColor="text1"/>
              </w:rPr>
              <w:t xml:space="preserve">(Pty) Ltd </w:t>
            </w:r>
          </w:p>
          <w:p w14:paraId="4013D7E2" w14:textId="1E13F1B9" w:rsidR="00093AE2" w:rsidRPr="0007130F" w:rsidRDefault="0023795E" w:rsidP="00786A8F">
            <w:pPr>
              <w:contextualSpacing/>
              <w:rPr>
                <w:rFonts w:ascii="Century Gothic" w:hAnsi="Century Gothic" w:cs="Arial"/>
                <w:color w:val="000000" w:themeColor="text1"/>
              </w:rPr>
            </w:pPr>
            <w:r>
              <w:rPr>
                <w:rFonts w:ascii="Century Gothic" w:hAnsi="Century Gothic" w:cs="Arial"/>
                <w:color w:val="000000" w:themeColor="text1"/>
              </w:rPr>
              <w:t>-</w:t>
            </w:r>
            <w:proofErr w:type="spellStart"/>
            <w:r w:rsidR="0056677D">
              <w:rPr>
                <w:rFonts w:ascii="Century Gothic" w:hAnsi="Century Gothic" w:cs="Arial"/>
                <w:color w:val="000000" w:themeColor="text1"/>
              </w:rPr>
              <w:t>Masifiuyeni</w:t>
            </w:r>
            <w:proofErr w:type="spellEnd"/>
            <w:r w:rsidR="0056677D">
              <w:rPr>
                <w:rFonts w:ascii="Century Gothic" w:hAnsi="Century Gothic" w:cs="Arial"/>
                <w:color w:val="000000" w:themeColor="text1"/>
              </w:rPr>
              <w:t xml:space="preserve"> </w:t>
            </w:r>
            <w:proofErr w:type="spellStart"/>
            <w:r w:rsidR="0056677D">
              <w:rPr>
                <w:rFonts w:ascii="Century Gothic" w:hAnsi="Century Gothic" w:cs="Arial"/>
                <w:color w:val="000000" w:themeColor="text1"/>
              </w:rPr>
              <w:t>Isizwe</w:t>
            </w:r>
            <w:proofErr w:type="spellEnd"/>
            <w:r w:rsidR="0056677D">
              <w:rPr>
                <w:rFonts w:ascii="Century Gothic" w:hAnsi="Century Gothic" w:cs="Arial"/>
                <w:color w:val="000000" w:themeColor="text1"/>
              </w:rPr>
              <w:t xml:space="preserve"> Catering </w:t>
            </w:r>
            <w:r w:rsidR="00967005">
              <w:rPr>
                <w:rFonts w:ascii="Century Gothic" w:hAnsi="Century Gothic" w:cs="Arial"/>
                <w:color w:val="000000" w:themeColor="text1"/>
              </w:rPr>
              <w:t xml:space="preserve">and General Trading </w:t>
            </w:r>
            <w:r w:rsidR="00093AE2">
              <w:rPr>
                <w:rFonts w:ascii="Century Gothic" w:hAnsi="Century Gothic" w:cs="Arial"/>
                <w:color w:val="000000" w:themeColor="text1"/>
              </w:rPr>
              <w:t>(Pty) Ltd</w:t>
            </w:r>
          </w:p>
        </w:tc>
      </w:tr>
    </w:tbl>
    <w:p w14:paraId="6C0B555E" w14:textId="77777777" w:rsidR="00485CC8" w:rsidRPr="008B44BE" w:rsidRDefault="00485CC8" w:rsidP="00485CC8">
      <w:pPr>
        <w:rPr>
          <w:rFonts w:ascii="Century Gothic" w:eastAsiaTheme="minorHAnsi" w:hAnsi="Century Gothic"/>
        </w:rPr>
      </w:pPr>
    </w:p>
    <w:p w14:paraId="6D94C7D2" w14:textId="7E56605E" w:rsidR="00485CC8" w:rsidRPr="008B44BE" w:rsidRDefault="00485CC8" w:rsidP="00485CC8">
      <w:pPr>
        <w:jc w:val="both"/>
        <w:rPr>
          <w:rFonts w:ascii="Century Gothic" w:hAnsi="Century Gothic"/>
        </w:rPr>
      </w:pPr>
      <w:r w:rsidRPr="008B44BE">
        <w:rPr>
          <w:rFonts w:ascii="Century Gothic" w:hAnsi="Century Gothic"/>
        </w:rPr>
        <w:t>The a</w:t>
      </w:r>
      <w:r w:rsidR="008E1D7C">
        <w:rPr>
          <w:rFonts w:ascii="Century Gothic" w:hAnsi="Century Gothic"/>
        </w:rPr>
        <w:t>ward</w:t>
      </w:r>
      <w:r w:rsidRPr="008B44BE">
        <w:rPr>
          <w:rFonts w:ascii="Century Gothic" w:hAnsi="Century Gothic"/>
        </w:rPr>
        <w:t xml:space="preserve"> is subject to a cooling </w:t>
      </w:r>
      <w:r w:rsidR="002B6A33">
        <w:rPr>
          <w:rFonts w:ascii="Century Gothic" w:hAnsi="Century Gothic"/>
        </w:rPr>
        <w:t xml:space="preserve">off </w:t>
      </w:r>
      <w:r w:rsidRPr="008B44BE">
        <w:rPr>
          <w:rFonts w:ascii="Century Gothic" w:hAnsi="Century Gothic"/>
        </w:rPr>
        <w:t>period of 14 days from the date of</w:t>
      </w:r>
      <w:r w:rsidR="006918C8">
        <w:rPr>
          <w:rFonts w:ascii="Century Gothic" w:hAnsi="Century Gothic"/>
        </w:rPr>
        <w:t xml:space="preserve"> this notification</w:t>
      </w:r>
      <w:r w:rsidRPr="008B44BE">
        <w:rPr>
          <w:rFonts w:ascii="Century Gothic" w:hAnsi="Century Gothic"/>
        </w:rPr>
        <w:t xml:space="preserve"> for other bidders to lodge objections, if there are any.</w:t>
      </w:r>
    </w:p>
    <w:p w14:paraId="6977FD97" w14:textId="77777777" w:rsidR="002B6A33" w:rsidRPr="002B6A33" w:rsidRDefault="002B6A33" w:rsidP="002B6A33">
      <w:pPr>
        <w:jc w:val="both"/>
        <w:rPr>
          <w:rFonts w:ascii="Century Gothic" w:hAnsi="Century Gothic"/>
        </w:rPr>
      </w:pPr>
      <w:r w:rsidRPr="002B6A33">
        <w:rPr>
          <w:rFonts w:ascii="Century Gothic" w:hAnsi="Century Gothic"/>
        </w:rPr>
        <w:t xml:space="preserve">Kouga Local Municipality would like to thank you for expressing your interest in this bid and for the time taken in the preparation of your document. </w:t>
      </w:r>
    </w:p>
    <w:p w14:paraId="6475C634" w14:textId="77777777" w:rsidR="002B6A33" w:rsidRPr="002B6A33" w:rsidRDefault="002B6A33" w:rsidP="002B6A33">
      <w:pPr>
        <w:jc w:val="both"/>
        <w:rPr>
          <w:rFonts w:ascii="Century Gothic" w:hAnsi="Century Gothic"/>
        </w:rPr>
      </w:pPr>
      <w:r w:rsidRPr="002B6A33">
        <w:rPr>
          <w:rFonts w:ascii="Century Gothic" w:hAnsi="Century Gothic"/>
        </w:rPr>
        <w:t xml:space="preserve">Kouga Local Municipality hopes that this will not preclude you from bidding for any future bids that may be of interest to you. </w:t>
      </w:r>
    </w:p>
    <w:p w14:paraId="6E6DC389" w14:textId="78F1AFF9" w:rsidR="00485CC8" w:rsidRPr="008B44BE" w:rsidRDefault="00485CC8" w:rsidP="00485CC8">
      <w:pPr>
        <w:jc w:val="both"/>
        <w:rPr>
          <w:rFonts w:ascii="Century Gothic" w:hAnsi="Century Gothic"/>
        </w:rPr>
      </w:pPr>
      <w:r w:rsidRPr="008B44BE">
        <w:rPr>
          <w:rFonts w:ascii="Century Gothic" w:hAnsi="Century Gothic"/>
        </w:rPr>
        <w:t>Any queries regarding the above, please feel free to</w:t>
      </w:r>
      <w:r w:rsidR="008E1D7C">
        <w:rPr>
          <w:rFonts w:ascii="Century Gothic" w:hAnsi="Century Gothic"/>
        </w:rPr>
        <w:t xml:space="preserve"> send it to </w:t>
      </w:r>
      <w:hyperlink r:id="rId8" w:history="1">
        <w:r w:rsidR="008E1D7C" w:rsidRPr="00F20FBA">
          <w:rPr>
            <w:rStyle w:val="Hyperlink"/>
            <w:rFonts w:ascii="Century Gothic" w:hAnsi="Century Gothic"/>
          </w:rPr>
          <w:t>tenders@kouga.gov.za</w:t>
        </w:r>
      </w:hyperlink>
      <w:r w:rsidRPr="008B44BE">
        <w:rPr>
          <w:rFonts w:ascii="Century Gothic" w:hAnsi="Century Gothic"/>
        </w:rPr>
        <w:t>   </w:t>
      </w:r>
    </w:p>
    <w:p w14:paraId="528A3CAB" w14:textId="77777777" w:rsidR="005359E9" w:rsidRPr="008B44BE" w:rsidRDefault="005359E9" w:rsidP="005359E9">
      <w:pPr>
        <w:pStyle w:val="ListParagraph"/>
        <w:rPr>
          <w:rFonts w:ascii="Century Gothic" w:hAnsi="Century Gothic"/>
          <w:b/>
          <w:bCs/>
        </w:rPr>
      </w:pPr>
    </w:p>
    <w:p w14:paraId="0C090ED2" w14:textId="77777777" w:rsidR="005359E9" w:rsidRPr="008B44BE" w:rsidRDefault="005359E9" w:rsidP="005359E9">
      <w:pPr>
        <w:rPr>
          <w:rFonts w:ascii="Century Gothic" w:hAnsi="Century Gothic"/>
          <w:b/>
          <w:bCs/>
        </w:rPr>
      </w:pPr>
    </w:p>
    <w:p w14:paraId="2E8F6F54" w14:textId="3936EE9D" w:rsidR="00BC4EA2" w:rsidRPr="008B44BE" w:rsidRDefault="00BC4EA2" w:rsidP="00BC4EA2">
      <w:pPr>
        <w:ind w:left="502"/>
        <w:rPr>
          <w:rFonts w:ascii="Century Gothic" w:hAnsi="Century Gothic"/>
          <w:b/>
          <w:bCs/>
        </w:rPr>
      </w:pPr>
    </w:p>
    <w:p w14:paraId="5FA91C6A" w14:textId="77777777" w:rsidR="00BC4EA2" w:rsidRPr="008B44BE" w:rsidRDefault="00BC4EA2" w:rsidP="00BC4EA2">
      <w:pPr>
        <w:rPr>
          <w:rFonts w:ascii="Century Gothic" w:hAnsi="Century Gothic"/>
          <w:b/>
          <w:bCs/>
        </w:rPr>
      </w:pPr>
    </w:p>
    <w:p w14:paraId="03B03859" w14:textId="46D3A703" w:rsidR="00BC4EA2" w:rsidRPr="008B44BE" w:rsidRDefault="00BC4EA2" w:rsidP="00BC4EA2">
      <w:pPr>
        <w:rPr>
          <w:rFonts w:ascii="Century Gothic" w:hAnsi="Century Gothic"/>
          <w:b/>
          <w:bCs/>
        </w:rPr>
      </w:pPr>
    </w:p>
    <w:p w14:paraId="4C18738C" w14:textId="77777777" w:rsidR="00BC4EA2" w:rsidRPr="008B44BE" w:rsidRDefault="00BC4EA2" w:rsidP="00730DFB">
      <w:pPr>
        <w:rPr>
          <w:rFonts w:ascii="Century Gothic" w:hAnsi="Century Gothic"/>
          <w:b/>
          <w:bCs/>
          <w:sz w:val="28"/>
          <w:szCs w:val="28"/>
          <w:u w:val="single"/>
          <w:lang w:val="en-ZA"/>
        </w:rPr>
      </w:pPr>
    </w:p>
    <w:p w14:paraId="5E1C2A5F" w14:textId="4AF14762" w:rsidR="00F85419" w:rsidRPr="008B44BE" w:rsidRDefault="006B1FA0" w:rsidP="00730DFB">
      <w:pPr>
        <w:rPr>
          <w:rFonts w:ascii="Century Gothic" w:hAnsi="Century Gothic"/>
          <w:b/>
          <w:bCs/>
          <w:sz w:val="28"/>
          <w:szCs w:val="28"/>
          <w:u w:val="single"/>
          <w:lang w:val="en-ZA"/>
        </w:rPr>
      </w:pPr>
      <w:r>
        <w:rPr>
          <w:rFonts w:ascii="Century Gothic" w:hAnsi="Century Gothic"/>
          <w:b/>
          <w:bCs/>
          <w:sz w:val="28"/>
          <w:szCs w:val="28"/>
          <w:u w:val="single"/>
          <w:lang w:val="en-ZA"/>
        </w:rPr>
        <w:t xml:space="preserve"> </w:t>
      </w:r>
    </w:p>
    <w:sectPr w:rsidR="00F85419" w:rsidRPr="008B44BE" w:rsidSect="009A2072">
      <w:headerReference w:type="even" r:id="rId9"/>
      <w:headerReference w:type="default" r:id="rId10"/>
      <w:headerReference w:type="first" r:id="rId11"/>
      <w:pgSz w:w="11906" w:h="16838" w:code="9"/>
      <w:pgMar w:top="1440" w:right="1440" w:bottom="1440" w:left="1440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D2B46" w14:textId="77777777" w:rsidR="00884422" w:rsidRDefault="00884422" w:rsidP="000A505B">
      <w:pPr>
        <w:spacing w:after="0" w:line="240" w:lineRule="auto"/>
      </w:pPr>
      <w:r>
        <w:separator/>
      </w:r>
    </w:p>
  </w:endnote>
  <w:endnote w:type="continuationSeparator" w:id="0">
    <w:p w14:paraId="7B16CE59" w14:textId="77777777" w:rsidR="00884422" w:rsidRDefault="00884422" w:rsidP="000A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0411D" w14:textId="77777777" w:rsidR="00884422" w:rsidRDefault="00884422" w:rsidP="000A505B">
      <w:pPr>
        <w:spacing w:after="0" w:line="240" w:lineRule="auto"/>
      </w:pPr>
      <w:r>
        <w:separator/>
      </w:r>
    </w:p>
  </w:footnote>
  <w:footnote w:type="continuationSeparator" w:id="0">
    <w:p w14:paraId="07987A2C" w14:textId="77777777" w:rsidR="00884422" w:rsidRDefault="00884422" w:rsidP="000A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D7055" w14:textId="77777777" w:rsidR="00CF3CBD" w:rsidRDefault="00F90EB7">
    <w:pPr>
      <w:pStyle w:val="Header"/>
    </w:pPr>
    <w:r>
      <w:rPr>
        <w:noProof/>
        <w:lang w:eastAsia="en-ZA"/>
      </w:rPr>
      <w:pict w14:anchorId="186FF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8509" o:spid="_x0000_s1032" type="#_x0000_t75" style="position:absolute;margin-left:0;margin-top:0;width:291.15pt;height:577.8pt;z-index:-251657216;mso-position-horizontal:center;mso-position-horizontal-relative:margin;mso-position-vertical:center;mso-position-vertical-relative:margin" o:allowincell="f">
          <v:imagedata r:id="rId1" o:title="logo sun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B2557" w14:textId="77777777" w:rsidR="00CF3CBD" w:rsidRDefault="00F90EB7" w:rsidP="000A505B">
    <w:pPr>
      <w:pStyle w:val="Header"/>
      <w:ind w:left="-1134"/>
    </w:pPr>
    <w:r>
      <w:rPr>
        <w:noProof/>
        <w:lang w:eastAsia="en-ZA"/>
      </w:rPr>
      <w:pict w14:anchorId="19A976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8510" o:spid="_x0000_s1033" type="#_x0000_t75" style="position:absolute;left:0;text-align:left;margin-left:0;margin-top:0;width:291.15pt;height:577.8pt;z-index:-251656192;mso-position-horizontal:center;mso-position-horizontal-relative:margin;mso-position-vertical:center;mso-position-vertical-relative:margin" o:allowincell="f">
          <v:imagedata r:id="rId1" o:title="logo sun bw" gain="19661f" blacklevel="22938f"/>
          <w10:wrap anchorx="margin" anchory="margin"/>
        </v:shape>
      </w:pict>
    </w:r>
    <w:r w:rsidR="00CF3CBD">
      <w:rPr>
        <w:noProof/>
        <w:lang w:val="en-US"/>
      </w:rPr>
      <w:drawing>
        <wp:inline distT="0" distB="0" distL="0" distR="0" wp14:anchorId="152FCB53" wp14:editId="6597DF54">
          <wp:extent cx="7324725" cy="1395804"/>
          <wp:effectExtent l="19050" t="0" r="9525" b="0"/>
          <wp:docPr id="1" name="Picture 0" descr="Kouga letterhead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uga letterhead 2017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324725" cy="1395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A45C50" w14:textId="77777777" w:rsidR="00CF3CBD" w:rsidRDefault="00CF3C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4EB58" w14:textId="77777777" w:rsidR="00CF3CBD" w:rsidRDefault="00F90EB7">
    <w:pPr>
      <w:pStyle w:val="Header"/>
    </w:pPr>
    <w:r>
      <w:rPr>
        <w:noProof/>
        <w:lang w:eastAsia="en-ZA"/>
      </w:rPr>
      <w:pict w14:anchorId="0E5F91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8508" o:spid="_x0000_s1031" type="#_x0000_t75" style="position:absolute;margin-left:0;margin-top:0;width:291.15pt;height:577.8pt;z-index:-251658240;mso-position-horizontal:center;mso-position-horizontal-relative:margin;mso-position-vertical:center;mso-position-vertical-relative:margin" o:allowincell="f">
          <v:imagedata r:id="rId1" o:title="logo sun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F615E"/>
    <w:multiLevelType w:val="hybridMultilevel"/>
    <w:tmpl w:val="C6960030"/>
    <w:lvl w:ilvl="0" w:tplc="1C09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FF45DFE"/>
    <w:multiLevelType w:val="hybridMultilevel"/>
    <w:tmpl w:val="31A61D5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909B5"/>
    <w:multiLevelType w:val="hybridMultilevel"/>
    <w:tmpl w:val="6A16444C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35B14"/>
    <w:multiLevelType w:val="hybridMultilevel"/>
    <w:tmpl w:val="8F588C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9751D"/>
    <w:multiLevelType w:val="multilevel"/>
    <w:tmpl w:val="5FB07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6B252935"/>
    <w:multiLevelType w:val="hybridMultilevel"/>
    <w:tmpl w:val="A2447D42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A111E"/>
    <w:multiLevelType w:val="hybridMultilevel"/>
    <w:tmpl w:val="43AC774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86421"/>
    <w:multiLevelType w:val="hybridMultilevel"/>
    <w:tmpl w:val="53F072F2"/>
    <w:lvl w:ilvl="0" w:tplc="0AF49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E313AC"/>
    <w:multiLevelType w:val="multilevel"/>
    <w:tmpl w:val="A0740F0C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222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582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582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942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942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302" w:hanging="1800"/>
      </w:pPr>
      <w:rPr>
        <w:rFonts w:hint="default"/>
        <w:u w:val="none"/>
      </w:rPr>
    </w:lvl>
  </w:abstractNum>
  <w:num w:numId="1" w16cid:durableId="694235571">
    <w:abstractNumId w:val="3"/>
  </w:num>
  <w:num w:numId="2" w16cid:durableId="513765865">
    <w:abstractNumId w:val="6"/>
  </w:num>
  <w:num w:numId="3" w16cid:durableId="1004672406">
    <w:abstractNumId w:val="5"/>
  </w:num>
  <w:num w:numId="4" w16cid:durableId="1714765478">
    <w:abstractNumId w:val="7"/>
  </w:num>
  <w:num w:numId="5" w16cid:durableId="1330720525">
    <w:abstractNumId w:val="0"/>
  </w:num>
  <w:num w:numId="6" w16cid:durableId="986513677">
    <w:abstractNumId w:val="8"/>
  </w:num>
  <w:num w:numId="7" w16cid:durableId="1742747342">
    <w:abstractNumId w:val="4"/>
  </w:num>
  <w:num w:numId="8" w16cid:durableId="885995857">
    <w:abstractNumId w:val="1"/>
  </w:num>
  <w:num w:numId="9" w16cid:durableId="18344515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05B"/>
    <w:rsid w:val="00002554"/>
    <w:rsid w:val="00003F29"/>
    <w:rsid w:val="00006DBC"/>
    <w:rsid w:val="000101CA"/>
    <w:rsid w:val="00014CC0"/>
    <w:rsid w:val="000154C2"/>
    <w:rsid w:val="00016D6C"/>
    <w:rsid w:val="00026EA1"/>
    <w:rsid w:val="00033A41"/>
    <w:rsid w:val="00034640"/>
    <w:rsid w:val="00040195"/>
    <w:rsid w:val="00047907"/>
    <w:rsid w:val="00050016"/>
    <w:rsid w:val="0005172D"/>
    <w:rsid w:val="00061594"/>
    <w:rsid w:val="00064266"/>
    <w:rsid w:val="0007130F"/>
    <w:rsid w:val="00074092"/>
    <w:rsid w:val="0007628D"/>
    <w:rsid w:val="00077F74"/>
    <w:rsid w:val="00080B2F"/>
    <w:rsid w:val="000826D4"/>
    <w:rsid w:val="00083DE2"/>
    <w:rsid w:val="000907F1"/>
    <w:rsid w:val="00090BA4"/>
    <w:rsid w:val="00090C71"/>
    <w:rsid w:val="00093968"/>
    <w:rsid w:val="00093AE2"/>
    <w:rsid w:val="00095F25"/>
    <w:rsid w:val="000A3189"/>
    <w:rsid w:val="000A505B"/>
    <w:rsid w:val="000A7556"/>
    <w:rsid w:val="000A7BF2"/>
    <w:rsid w:val="000B060D"/>
    <w:rsid w:val="000B3EDE"/>
    <w:rsid w:val="000B5632"/>
    <w:rsid w:val="000B7E6D"/>
    <w:rsid w:val="000C4174"/>
    <w:rsid w:val="000C66E1"/>
    <w:rsid w:val="000D38FA"/>
    <w:rsid w:val="000D53E6"/>
    <w:rsid w:val="000D72A9"/>
    <w:rsid w:val="000D7DE4"/>
    <w:rsid w:val="000E1279"/>
    <w:rsid w:val="000E1D2E"/>
    <w:rsid w:val="000E24C7"/>
    <w:rsid w:val="000E4762"/>
    <w:rsid w:val="000E5B35"/>
    <w:rsid w:val="000F18E7"/>
    <w:rsid w:val="000F2675"/>
    <w:rsid w:val="000F3724"/>
    <w:rsid w:val="000F5CAF"/>
    <w:rsid w:val="00103EC9"/>
    <w:rsid w:val="00105356"/>
    <w:rsid w:val="0011549C"/>
    <w:rsid w:val="00130250"/>
    <w:rsid w:val="00131216"/>
    <w:rsid w:val="00132A77"/>
    <w:rsid w:val="0013343B"/>
    <w:rsid w:val="00134B9B"/>
    <w:rsid w:val="001360FE"/>
    <w:rsid w:val="00146A30"/>
    <w:rsid w:val="00150FB7"/>
    <w:rsid w:val="001565D9"/>
    <w:rsid w:val="00161037"/>
    <w:rsid w:val="00165555"/>
    <w:rsid w:val="00170FFE"/>
    <w:rsid w:val="00173B25"/>
    <w:rsid w:val="001767BD"/>
    <w:rsid w:val="00176E3C"/>
    <w:rsid w:val="0018143F"/>
    <w:rsid w:val="00181707"/>
    <w:rsid w:val="00196764"/>
    <w:rsid w:val="00196AA6"/>
    <w:rsid w:val="001A2F4B"/>
    <w:rsid w:val="001A3B3D"/>
    <w:rsid w:val="001A47CC"/>
    <w:rsid w:val="001B11AE"/>
    <w:rsid w:val="001B1C49"/>
    <w:rsid w:val="001B2986"/>
    <w:rsid w:val="001B4A0D"/>
    <w:rsid w:val="001C3A5D"/>
    <w:rsid w:val="001C4F01"/>
    <w:rsid w:val="001C5D06"/>
    <w:rsid w:val="001D0874"/>
    <w:rsid w:val="001D190E"/>
    <w:rsid w:val="001D2E5F"/>
    <w:rsid w:val="001D617F"/>
    <w:rsid w:val="001D7003"/>
    <w:rsid w:val="001F056C"/>
    <w:rsid w:val="001F0F50"/>
    <w:rsid w:val="001F1ABE"/>
    <w:rsid w:val="0020095C"/>
    <w:rsid w:val="0020196A"/>
    <w:rsid w:val="00203192"/>
    <w:rsid w:val="00214852"/>
    <w:rsid w:val="00214E07"/>
    <w:rsid w:val="002206D4"/>
    <w:rsid w:val="00220781"/>
    <w:rsid w:val="0022099D"/>
    <w:rsid w:val="0022193A"/>
    <w:rsid w:val="00223A31"/>
    <w:rsid w:val="002262A2"/>
    <w:rsid w:val="002307DF"/>
    <w:rsid w:val="00231091"/>
    <w:rsid w:val="00232750"/>
    <w:rsid w:val="00236654"/>
    <w:rsid w:val="0023795E"/>
    <w:rsid w:val="00240D65"/>
    <w:rsid w:val="00251D94"/>
    <w:rsid w:val="00253E43"/>
    <w:rsid w:val="0026517F"/>
    <w:rsid w:val="0026645C"/>
    <w:rsid w:val="00271638"/>
    <w:rsid w:val="00271840"/>
    <w:rsid w:val="00281BBB"/>
    <w:rsid w:val="00284810"/>
    <w:rsid w:val="00290F05"/>
    <w:rsid w:val="00291AF2"/>
    <w:rsid w:val="00296D09"/>
    <w:rsid w:val="002A1547"/>
    <w:rsid w:val="002A2F9A"/>
    <w:rsid w:val="002A4AB9"/>
    <w:rsid w:val="002B0FDA"/>
    <w:rsid w:val="002B1A6C"/>
    <w:rsid w:val="002B5FD7"/>
    <w:rsid w:val="002B6A33"/>
    <w:rsid w:val="002C3112"/>
    <w:rsid w:val="002D0F27"/>
    <w:rsid w:val="002D1EFA"/>
    <w:rsid w:val="002D3B9A"/>
    <w:rsid w:val="002D402D"/>
    <w:rsid w:val="002D770C"/>
    <w:rsid w:val="002E224A"/>
    <w:rsid w:val="002E388C"/>
    <w:rsid w:val="002E43BD"/>
    <w:rsid w:val="002E569A"/>
    <w:rsid w:val="002F2D68"/>
    <w:rsid w:val="002F2F58"/>
    <w:rsid w:val="002F6E15"/>
    <w:rsid w:val="0030668D"/>
    <w:rsid w:val="00312FF2"/>
    <w:rsid w:val="0031739A"/>
    <w:rsid w:val="00322AF7"/>
    <w:rsid w:val="003235C5"/>
    <w:rsid w:val="00324174"/>
    <w:rsid w:val="003244B1"/>
    <w:rsid w:val="003313D8"/>
    <w:rsid w:val="003334FA"/>
    <w:rsid w:val="0033576F"/>
    <w:rsid w:val="00344A75"/>
    <w:rsid w:val="00344CE7"/>
    <w:rsid w:val="00364B0D"/>
    <w:rsid w:val="00364BB4"/>
    <w:rsid w:val="00364E28"/>
    <w:rsid w:val="003676B1"/>
    <w:rsid w:val="003730DB"/>
    <w:rsid w:val="003755E8"/>
    <w:rsid w:val="003860F4"/>
    <w:rsid w:val="00396EC5"/>
    <w:rsid w:val="003A2D04"/>
    <w:rsid w:val="003B1819"/>
    <w:rsid w:val="003B4094"/>
    <w:rsid w:val="003B5BDC"/>
    <w:rsid w:val="003B6AEF"/>
    <w:rsid w:val="003C2ADC"/>
    <w:rsid w:val="003C2BA5"/>
    <w:rsid w:val="003C4111"/>
    <w:rsid w:val="003C543D"/>
    <w:rsid w:val="003D6DE1"/>
    <w:rsid w:val="003D7188"/>
    <w:rsid w:val="003D7896"/>
    <w:rsid w:val="003E076C"/>
    <w:rsid w:val="003E2E49"/>
    <w:rsid w:val="003F1F4D"/>
    <w:rsid w:val="003F3B3B"/>
    <w:rsid w:val="003F3BC3"/>
    <w:rsid w:val="003F5F8F"/>
    <w:rsid w:val="004004F9"/>
    <w:rsid w:val="00404AE2"/>
    <w:rsid w:val="00406A7F"/>
    <w:rsid w:val="004076B6"/>
    <w:rsid w:val="00422D8F"/>
    <w:rsid w:val="00424697"/>
    <w:rsid w:val="00425829"/>
    <w:rsid w:val="00426AB6"/>
    <w:rsid w:val="004301E3"/>
    <w:rsid w:val="004304FD"/>
    <w:rsid w:val="00437727"/>
    <w:rsid w:val="00441EE4"/>
    <w:rsid w:val="0044256D"/>
    <w:rsid w:val="0044774E"/>
    <w:rsid w:val="00447FAE"/>
    <w:rsid w:val="00455041"/>
    <w:rsid w:val="00472270"/>
    <w:rsid w:val="004726D0"/>
    <w:rsid w:val="004752B9"/>
    <w:rsid w:val="00476146"/>
    <w:rsid w:val="004776FF"/>
    <w:rsid w:val="004805F6"/>
    <w:rsid w:val="00485CC8"/>
    <w:rsid w:val="0048792A"/>
    <w:rsid w:val="00487A06"/>
    <w:rsid w:val="00495A32"/>
    <w:rsid w:val="004A168F"/>
    <w:rsid w:val="004A37B1"/>
    <w:rsid w:val="004A6572"/>
    <w:rsid w:val="004C5DD6"/>
    <w:rsid w:val="004C74FE"/>
    <w:rsid w:val="004D0A77"/>
    <w:rsid w:val="004E0401"/>
    <w:rsid w:val="004E0597"/>
    <w:rsid w:val="004E0D13"/>
    <w:rsid w:val="004E21E9"/>
    <w:rsid w:val="004E2EE9"/>
    <w:rsid w:val="004E498B"/>
    <w:rsid w:val="004E60C2"/>
    <w:rsid w:val="005010AF"/>
    <w:rsid w:val="00503F98"/>
    <w:rsid w:val="00504860"/>
    <w:rsid w:val="00506D7A"/>
    <w:rsid w:val="00506FCF"/>
    <w:rsid w:val="00507930"/>
    <w:rsid w:val="00507D16"/>
    <w:rsid w:val="0051278A"/>
    <w:rsid w:val="005147CF"/>
    <w:rsid w:val="00521149"/>
    <w:rsid w:val="00522102"/>
    <w:rsid w:val="00527926"/>
    <w:rsid w:val="00527998"/>
    <w:rsid w:val="00527E21"/>
    <w:rsid w:val="00530474"/>
    <w:rsid w:val="00531319"/>
    <w:rsid w:val="00532036"/>
    <w:rsid w:val="005359E9"/>
    <w:rsid w:val="00542837"/>
    <w:rsid w:val="005602F6"/>
    <w:rsid w:val="0056677D"/>
    <w:rsid w:val="00567995"/>
    <w:rsid w:val="0057211A"/>
    <w:rsid w:val="00573072"/>
    <w:rsid w:val="005756BC"/>
    <w:rsid w:val="00577954"/>
    <w:rsid w:val="00577C7F"/>
    <w:rsid w:val="0058652F"/>
    <w:rsid w:val="0059332F"/>
    <w:rsid w:val="00594105"/>
    <w:rsid w:val="00595B99"/>
    <w:rsid w:val="005A3C8E"/>
    <w:rsid w:val="005B2207"/>
    <w:rsid w:val="005C1F05"/>
    <w:rsid w:val="005C6664"/>
    <w:rsid w:val="005D0295"/>
    <w:rsid w:val="005D3EB1"/>
    <w:rsid w:val="005D68CF"/>
    <w:rsid w:val="005E4424"/>
    <w:rsid w:val="005E6F71"/>
    <w:rsid w:val="005F0500"/>
    <w:rsid w:val="005F0584"/>
    <w:rsid w:val="0060492F"/>
    <w:rsid w:val="00605F97"/>
    <w:rsid w:val="0061287C"/>
    <w:rsid w:val="00614F10"/>
    <w:rsid w:val="006214CE"/>
    <w:rsid w:val="006218EF"/>
    <w:rsid w:val="006223A6"/>
    <w:rsid w:val="0062349D"/>
    <w:rsid w:val="006316B2"/>
    <w:rsid w:val="00631A74"/>
    <w:rsid w:val="00633646"/>
    <w:rsid w:val="00636542"/>
    <w:rsid w:val="00641F98"/>
    <w:rsid w:val="0064291A"/>
    <w:rsid w:val="00642DF1"/>
    <w:rsid w:val="00643797"/>
    <w:rsid w:val="00644A2E"/>
    <w:rsid w:val="00646239"/>
    <w:rsid w:val="00652B57"/>
    <w:rsid w:val="006569A4"/>
    <w:rsid w:val="00662E65"/>
    <w:rsid w:val="006675C9"/>
    <w:rsid w:val="00673BAB"/>
    <w:rsid w:val="00682DB9"/>
    <w:rsid w:val="00683129"/>
    <w:rsid w:val="00686CB2"/>
    <w:rsid w:val="006918C8"/>
    <w:rsid w:val="00692771"/>
    <w:rsid w:val="00692C61"/>
    <w:rsid w:val="0069567B"/>
    <w:rsid w:val="00696B79"/>
    <w:rsid w:val="00696C68"/>
    <w:rsid w:val="006970BB"/>
    <w:rsid w:val="006A5B28"/>
    <w:rsid w:val="006A6641"/>
    <w:rsid w:val="006A7C0D"/>
    <w:rsid w:val="006B1FA0"/>
    <w:rsid w:val="006C083A"/>
    <w:rsid w:val="006C661E"/>
    <w:rsid w:val="006C72D1"/>
    <w:rsid w:val="006D062B"/>
    <w:rsid w:val="006D31AE"/>
    <w:rsid w:val="006D4039"/>
    <w:rsid w:val="006D4A8F"/>
    <w:rsid w:val="006E0E68"/>
    <w:rsid w:val="006E15F6"/>
    <w:rsid w:val="006E1F58"/>
    <w:rsid w:val="006E3C28"/>
    <w:rsid w:val="006E7795"/>
    <w:rsid w:val="006F1217"/>
    <w:rsid w:val="006F1972"/>
    <w:rsid w:val="006F554A"/>
    <w:rsid w:val="007100E2"/>
    <w:rsid w:val="00714A9B"/>
    <w:rsid w:val="007153C5"/>
    <w:rsid w:val="00720F44"/>
    <w:rsid w:val="00724D64"/>
    <w:rsid w:val="00726620"/>
    <w:rsid w:val="00726691"/>
    <w:rsid w:val="00730DFB"/>
    <w:rsid w:val="0074212A"/>
    <w:rsid w:val="007523E5"/>
    <w:rsid w:val="00755184"/>
    <w:rsid w:val="007639BD"/>
    <w:rsid w:val="00766505"/>
    <w:rsid w:val="00772DBE"/>
    <w:rsid w:val="00773179"/>
    <w:rsid w:val="0078207E"/>
    <w:rsid w:val="00786A8F"/>
    <w:rsid w:val="0078770F"/>
    <w:rsid w:val="00794FA5"/>
    <w:rsid w:val="00796BAC"/>
    <w:rsid w:val="007A2D41"/>
    <w:rsid w:val="007A49C4"/>
    <w:rsid w:val="007A6D9F"/>
    <w:rsid w:val="007B46EE"/>
    <w:rsid w:val="007C38BA"/>
    <w:rsid w:val="007E1EA2"/>
    <w:rsid w:val="007E53CB"/>
    <w:rsid w:val="007E5430"/>
    <w:rsid w:val="007F2545"/>
    <w:rsid w:val="007F3EEF"/>
    <w:rsid w:val="007F51B2"/>
    <w:rsid w:val="007F7D6A"/>
    <w:rsid w:val="008068B2"/>
    <w:rsid w:val="00806ECC"/>
    <w:rsid w:val="008128A2"/>
    <w:rsid w:val="00817556"/>
    <w:rsid w:val="008209C0"/>
    <w:rsid w:val="00823A51"/>
    <w:rsid w:val="00824589"/>
    <w:rsid w:val="00825019"/>
    <w:rsid w:val="00827130"/>
    <w:rsid w:val="0083000C"/>
    <w:rsid w:val="00830154"/>
    <w:rsid w:val="0083509B"/>
    <w:rsid w:val="00837FC1"/>
    <w:rsid w:val="00840F05"/>
    <w:rsid w:val="00841D17"/>
    <w:rsid w:val="00846778"/>
    <w:rsid w:val="008550D6"/>
    <w:rsid w:val="0085529C"/>
    <w:rsid w:val="00865563"/>
    <w:rsid w:val="0087179A"/>
    <w:rsid w:val="00876CD1"/>
    <w:rsid w:val="00876E37"/>
    <w:rsid w:val="00884422"/>
    <w:rsid w:val="00892A9E"/>
    <w:rsid w:val="0089709B"/>
    <w:rsid w:val="008A19C3"/>
    <w:rsid w:val="008A27FE"/>
    <w:rsid w:val="008A7D3E"/>
    <w:rsid w:val="008B1A72"/>
    <w:rsid w:val="008B44BE"/>
    <w:rsid w:val="008B5244"/>
    <w:rsid w:val="008C21F8"/>
    <w:rsid w:val="008C4FF5"/>
    <w:rsid w:val="008C62CD"/>
    <w:rsid w:val="008C7E89"/>
    <w:rsid w:val="008D090D"/>
    <w:rsid w:val="008D0FCA"/>
    <w:rsid w:val="008D38A6"/>
    <w:rsid w:val="008E1D7C"/>
    <w:rsid w:val="008E43D1"/>
    <w:rsid w:val="008E4AB4"/>
    <w:rsid w:val="008E72BD"/>
    <w:rsid w:val="008F081E"/>
    <w:rsid w:val="008F4C0A"/>
    <w:rsid w:val="008F4D51"/>
    <w:rsid w:val="008F5EB0"/>
    <w:rsid w:val="00914BAD"/>
    <w:rsid w:val="00920A1D"/>
    <w:rsid w:val="00930439"/>
    <w:rsid w:val="009334DD"/>
    <w:rsid w:val="0093576B"/>
    <w:rsid w:val="0093730A"/>
    <w:rsid w:val="0094683C"/>
    <w:rsid w:val="00947AFF"/>
    <w:rsid w:val="009513C4"/>
    <w:rsid w:val="009541D3"/>
    <w:rsid w:val="0095578F"/>
    <w:rsid w:val="00957A9B"/>
    <w:rsid w:val="00967005"/>
    <w:rsid w:val="00967791"/>
    <w:rsid w:val="0096782B"/>
    <w:rsid w:val="00970DE3"/>
    <w:rsid w:val="00971F28"/>
    <w:rsid w:val="0099713F"/>
    <w:rsid w:val="00997C2A"/>
    <w:rsid w:val="009A2072"/>
    <w:rsid w:val="009A3A09"/>
    <w:rsid w:val="009A4AFC"/>
    <w:rsid w:val="009A4BA6"/>
    <w:rsid w:val="009A7063"/>
    <w:rsid w:val="009B2630"/>
    <w:rsid w:val="009B4022"/>
    <w:rsid w:val="009C1F6C"/>
    <w:rsid w:val="009C3473"/>
    <w:rsid w:val="009C3E83"/>
    <w:rsid w:val="009D1F82"/>
    <w:rsid w:val="009D22D1"/>
    <w:rsid w:val="009D2960"/>
    <w:rsid w:val="009D6508"/>
    <w:rsid w:val="009E02D7"/>
    <w:rsid w:val="009E0DBB"/>
    <w:rsid w:val="009F1F49"/>
    <w:rsid w:val="009F3B8C"/>
    <w:rsid w:val="009F56B7"/>
    <w:rsid w:val="00A02EFC"/>
    <w:rsid w:val="00A0417C"/>
    <w:rsid w:val="00A17589"/>
    <w:rsid w:val="00A231FC"/>
    <w:rsid w:val="00A44F9E"/>
    <w:rsid w:val="00A55D9B"/>
    <w:rsid w:val="00A57CDC"/>
    <w:rsid w:val="00A661CE"/>
    <w:rsid w:val="00A72B55"/>
    <w:rsid w:val="00A7341B"/>
    <w:rsid w:val="00A73F6B"/>
    <w:rsid w:val="00A76D69"/>
    <w:rsid w:val="00A81C38"/>
    <w:rsid w:val="00A863CD"/>
    <w:rsid w:val="00A9271A"/>
    <w:rsid w:val="00AA37D1"/>
    <w:rsid w:val="00AA6B25"/>
    <w:rsid w:val="00AB07B7"/>
    <w:rsid w:val="00AB7744"/>
    <w:rsid w:val="00AC08BE"/>
    <w:rsid w:val="00AD4169"/>
    <w:rsid w:val="00AD714D"/>
    <w:rsid w:val="00AE1B1F"/>
    <w:rsid w:val="00AE48B5"/>
    <w:rsid w:val="00AF19F6"/>
    <w:rsid w:val="00AF262E"/>
    <w:rsid w:val="00AF3E6D"/>
    <w:rsid w:val="00AF6EC6"/>
    <w:rsid w:val="00B13EC2"/>
    <w:rsid w:val="00B1415F"/>
    <w:rsid w:val="00B20A52"/>
    <w:rsid w:val="00B22A94"/>
    <w:rsid w:val="00B22D5C"/>
    <w:rsid w:val="00B25181"/>
    <w:rsid w:val="00B2722E"/>
    <w:rsid w:val="00B27396"/>
    <w:rsid w:val="00B32134"/>
    <w:rsid w:val="00B33102"/>
    <w:rsid w:val="00B41C3C"/>
    <w:rsid w:val="00B423FD"/>
    <w:rsid w:val="00B44D2A"/>
    <w:rsid w:val="00B46F32"/>
    <w:rsid w:val="00B47243"/>
    <w:rsid w:val="00B52665"/>
    <w:rsid w:val="00B5477A"/>
    <w:rsid w:val="00B6014F"/>
    <w:rsid w:val="00B62C4B"/>
    <w:rsid w:val="00B6329D"/>
    <w:rsid w:val="00B64A92"/>
    <w:rsid w:val="00B64DB2"/>
    <w:rsid w:val="00B73681"/>
    <w:rsid w:val="00B82759"/>
    <w:rsid w:val="00B82AFA"/>
    <w:rsid w:val="00B91501"/>
    <w:rsid w:val="00BA45FB"/>
    <w:rsid w:val="00BA5CDA"/>
    <w:rsid w:val="00BA7312"/>
    <w:rsid w:val="00BB1736"/>
    <w:rsid w:val="00BB515C"/>
    <w:rsid w:val="00BB5E2E"/>
    <w:rsid w:val="00BC0ABA"/>
    <w:rsid w:val="00BC4EA2"/>
    <w:rsid w:val="00BC576F"/>
    <w:rsid w:val="00BD067F"/>
    <w:rsid w:val="00BD527A"/>
    <w:rsid w:val="00BE53B4"/>
    <w:rsid w:val="00BE5833"/>
    <w:rsid w:val="00BE5DC4"/>
    <w:rsid w:val="00BE61E8"/>
    <w:rsid w:val="00BF0C06"/>
    <w:rsid w:val="00BF0ECE"/>
    <w:rsid w:val="00BF582C"/>
    <w:rsid w:val="00BF6B67"/>
    <w:rsid w:val="00BF7C8B"/>
    <w:rsid w:val="00C00873"/>
    <w:rsid w:val="00C0458C"/>
    <w:rsid w:val="00C06087"/>
    <w:rsid w:val="00C105E7"/>
    <w:rsid w:val="00C20C8F"/>
    <w:rsid w:val="00C220D6"/>
    <w:rsid w:val="00C25D1A"/>
    <w:rsid w:val="00C30DFF"/>
    <w:rsid w:val="00C35A3A"/>
    <w:rsid w:val="00C42136"/>
    <w:rsid w:val="00C53C2A"/>
    <w:rsid w:val="00C60B8C"/>
    <w:rsid w:val="00C643C8"/>
    <w:rsid w:val="00C6654A"/>
    <w:rsid w:val="00C74526"/>
    <w:rsid w:val="00C74917"/>
    <w:rsid w:val="00C84703"/>
    <w:rsid w:val="00C857C9"/>
    <w:rsid w:val="00C91FAF"/>
    <w:rsid w:val="00C92A0A"/>
    <w:rsid w:val="00CA15AC"/>
    <w:rsid w:val="00CA1986"/>
    <w:rsid w:val="00CA72E1"/>
    <w:rsid w:val="00CB547E"/>
    <w:rsid w:val="00CB5DD0"/>
    <w:rsid w:val="00CB6CBF"/>
    <w:rsid w:val="00CC6A08"/>
    <w:rsid w:val="00CD129E"/>
    <w:rsid w:val="00CD1F6A"/>
    <w:rsid w:val="00CD21D5"/>
    <w:rsid w:val="00CD3284"/>
    <w:rsid w:val="00CD5229"/>
    <w:rsid w:val="00CD6EC4"/>
    <w:rsid w:val="00CD771C"/>
    <w:rsid w:val="00CE1654"/>
    <w:rsid w:val="00CE4AA8"/>
    <w:rsid w:val="00CE74DD"/>
    <w:rsid w:val="00CF1689"/>
    <w:rsid w:val="00CF2AD4"/>
    <w:rsid w:val="00CF3CBD"/>
    <w:rsid w:val="00D02807"/>
    <w:rsid w:val="00D04B87"/>
    <w:rsid w:val="00D11E34"/>
    <w:rsid w:val="00D16CE8"/>
    <w:rsid w:val="00D21895"/>
    <w:rsid w:val="00D21B18"/>
    <w:rsid w:val="00D22697"/>
    <w:rsid w:val="00D26A06"/>
    <w:rsid w:val="00D27471"/>
    <w:rsid w:val="00D4464C"/>
    <w:rsid w:val="00D457C0"/>
    <w:rsid w:val="00D467BD"/>
    <w:rsid w:val="00D53897"/>
    <w:rsid w:val="00D53D62"/>
    <w:rsid w:val="00D53E19"/>
    <w:rsid w:val="00D54D1A"/>
    <w:rsid w:val="00D61C7F"/>
    <w:rsid w:val="00D62869"/>
    <w:rsid w:val="00D6582C"/>
    <w:rsid w:val="00D65B59"/>
    <w:rsid w:val="00D66E57"/>
    <w:rsid w:val="00D7762E"/>
    <w:rsid w:val="00D86234"/>
    <w:rsid w:val="00D86B7F"/>
    <w:rsid w:val="00D9312A"/>
    <w:rsid w:val="00D946C8"/>
    <w:rsid w:val="00DA28B7"/>
    <w:rsid w:val="00DB0414"/>
    <w:rsid w:val="00DB4DBA"/>
    <w:rsid w:val="00DB54EB"/>
    <w:rsid w:val="00DC1548"/>
    <w:rsid w:val="00DC2A5B"/>
    <w:rsid w:val="00DD0225"/>
    <w:rsid w:val="00DD15D6"/>
    <w:rsid w:val="00DD1A51"/>
    <w:rsid w:val="00DD3428"/>
    <w:rsid w:val="00DD7726"/>
    <w:rsid w:val="00DD78DA"/>
    <w:rsid w:val="00DE00B3"/>
    <w:rsid w:val="00DE03E4"/>
    <w:rsid w:val="00DE375A"/>
    <w:rsid w:val="00DE6D9B"/>
    <w:rsid w:val="00DF132C"/>
    <w:rsid w:val="00DF3FE9"/>
    <w:rsid w:val="00E04E3B"/>
    <w:rsid w:val="00E148F4"/>
    <w:rsid w:val="00E14B58"/>
    <w:rsid w:val="00E167EE"/>
    <w:rsid w:val="00E17049"/>
    <w:rsid w:val="00E22167"/>
    <w:rsid w:val="00E27DDA"/>
    <w:rsid w:val="00E420FC"/>
    <w:rsid w:val="00E43224"/>
    <w:rsid w:val="00E46DD6"/>
    <w:rsid w:val="00E533E8"/>
    <w:rsid w:val="00E54637"/>
    <w:rsid w:val="00E62408"/>
    <w:rsid w:val="00E65ACB"/>
    <w:rsid w:val="00E65EC6"/>
    <w:rsid w:val="00E66161"/>
    <w:rsid w:val="00E7057C"/>
    <w:rsid w:val="00EA42E0"/>
    <w:rsid w:val="00EA54F0"/>
    <w:rsid w:val="00EB0642"/>
    <w:rsid w:val="00EB0FAA"/>
    <w:rsid w:val="00EB2ABC"/>
    <w:rsid w:val="00EB2D3F"/>
    <w:rsid w:val="00EB3378"/>
    <w:rsid w:val="00EC282A"/>
    <w:rsid w:val="00EC561E"/>
    <w:rsid w:val="00ED0CDA"/>
    <w:rsid w:val="00ED4D40"/>
    <w:rsid w:val="00EE4CE5"/>
    <w:rsid w:val="00EF02CA"/>
    <w:rsid w:val="00EF5A9D"/>
    <w:rsid w:val="00F02C1D"/>
    <w:rsid w:val="00F038E0"/>
    <w:rsid w:val="00F03A60"/>
    <w:rsid w:val="00F05C59"/>
    <w:rsid w:val="00F079B9"/>
    <w:rsid w:val="00F109F8"/>
    <w:rsid w:val="00F14E39"/>
    <w:rsid w:val="00F20968"/>
    <w:rsid w:val="00F21AA9"/>
    <w:rsid w:val="00F2252F"/>
    <w:rsid w:val="00F26566"/>
    <w:rsid w:val="00F31F0C"/>
    <w:rsid w:val="00F323DD"/>
    <w:rsid w:val="00F4144A"/>
    <w:rsid w:val="00F44EFE"/>
    <w:rsid w:val="00F5130B"/>
    <w:rsid w:val="00F545B5"/>
    <w:rsid w:val="00F604F1"/>
    <w:rsid w:val="00F62B6B"/>
    <w:rsid w:val="00F662B0"/>
    <w:rsid w:val="00F6633F"/>
    <w:rsid w:val="00F7076A"/>
    <w:rsid w:val="00F749B1"/>
    <w:rsid w:val="00F76448"/>
    <w:rsid w:val="00F85419"/>
    <w:rsid w:val="00F90EB7"/>
    <w:rsid w:val="00FA05F7"/>
    <w:rsid w:val="00FA3789"/>
    <w:rsid w:val="00FA39AB"/>
    <w:rsid w:val="00FB029B"/>
    <w:rsid w:val="00FB28B8"/>
    <w:rsid w:val="00FB481D"/>
    <w:rsid w:val="00FB5279"/>
    <w:rsid w:val="00FC50FE"/>
    <w:rsid w:val="00FD0BAE"/>
    <w:rsid w:val="00FD1085"/>
    <w:rsid w:val="00FD1C8C"/>
    <w:rsid w:val="00FD31B6"/>
    <w:rsid w:val="00FD5F71"/>
    <w:rsid w:val="00FE0492"/>
    <w:rsid w:val="00FE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7A7D3"/>
  <w15:docId w15:val="{5FBB84C7-4E1B-456B-AB78-3EF3DB95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09B"/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79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05B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0A505B"/>
  </w:style>
  <w:style w:type="paragraph" w:styleId="Footer">
    <w:name w:val="footer"/>
    <w:basedOn w:val="Normal"/>
    <w:link w:val="FooterChar"/>
    <w:uiPriority w:val="99"/>
    <w:semiHidden/>
    <w:unhideWhenUsed/>
    <w:rsid w:val="000A505B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en-ZA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A505B"/>
  </w:style>
  <w:style w:type="paragraph" w:styleId="BalloonText">
    <w:name w:val="Balloon Text"/>
    <w:basedOn w:val="Normal"/>
    <w:link w:val="BalloonTextChar"/>
    <w:uiPriority w:val="99"/>
    <w:semiHidden/>
    <w:unhideWhenUsed/>
    <w:rsid w:val="000A505B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0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554A"/>
    <w:pPr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table" w:styleId="TableGrid">
    <w:name w:val="Table Grid"/>
    <w:basedOn w:val="TableNormal"/>
    <w:uiPriority w:val="59"/>
    <w:rsid w:val="00B27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513C4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52799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NoSpacing">
    <w:name w:val="No Spacing"/>
    <w:uiPriority w:val="1"/>
    <w:qFormat/>
    <w:rsid w:val="003235C5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7665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505"/>
    <w:rPr>
      <w:color w:val="605E5C"/>
      <w:shd w:val="clear" w:color="auto" w:fill="E1DFDD"/>
    </w:rPr>
  </w:style>
  <w:style w:type="paragraph" w:customStyle="1" w:styleId="Default">
    <w:name w:val="Default"/>
    <w:rsid w:val="0026517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s@kouga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D7FA8-A106-4F86-856A-4ED4AE010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laura-leighr</dc:creator>
  <cp:lastModifiedBy>Amelia Gorden</cp:lastModifiedBy>
  <cp:revision>13</cp:revision>
  <cp:lastPrinted>2025-03-14T07:42:00Z</cp:lastPrinted>
  <dcterms:created xsi:type="dcterms:W3CDTF">2025-03-14T06:29:00Z</dcterms:created>
  <dcterms:modified xsi:type="dcterms:W3CDTF">2025-03-14T08:12:00Z</dcterms:modified>
</cp:coreProperties>
</file>